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19" w:rsidRPr="00876A45" w:rsidRDefault="00553D4D" w:rsidP="00BE3BD5">
      <w:pPr>
        <w:pStyle w:val="NoSpacing"/>
        <w:jc w:val="center"/>
        <w:rPr>
          <w:rFonts w:ascii="Trebuchet MS" w:hAnsi="Trebuchet MS"/>
          <w:b/>
          <w:lang w:val="es-ES"/>
        </w:rPr>
      </w:pPr>
      <w:r w:rsidRPr="00876A45">
        <w:rPr>
          <w:rFonts w:ascii="Trebuchet MS" w:hAnsi="Trebuchet MS"/>
          <w:b/>
          <w:i/>
          <w:sz w:val="32"/>
          <w:szCs w:val="32"/>
          <w:lang w:val="es-ES"/>
        </w:rPr>
        <w:t xml:space="preserve">Imagina </w:t>
      </w:r>
      <w:r w:rsidR="006142BB">
        <w:rPr>
          <w:rFonts w:ascii="Trebuchet MS" w:hAnsi="Trebuchet MS"/>
          <w:b/>
          <w:sz w:val="32"/>
          <w:szCs w:val="32"/>
          <w:lang w:val="es-ES"/>
        </w:rPr>
        <w:t>Lección 7- Perspectivas labo</w:t>
      </w:r>
      <w:bookmarkStart w:id="0" w:name="_GoBack"/>
      <w:bookmarkEnd w:id="0"/>
      <w:r w:rsidR="00BE3BD5" w:rsidRPr="00876A45">
        <w:rPr>
          <w:rFonts w:ascii="Trebuchet MS" w:hAnsi="Trebuchet MS"/>
          <w:b/>
          <w:sz w:val="32"/>
          <w:szCs w:val="32"/>
          <w:lang w:val="es-ES"/>
        </w:rPr>
        <w:t>rales</w:t>
      </w:r>
    </w:p>
    <w:p w:rsidR="00BE3BD5" w:rsidRPr="00876A45" w:rsidRDefault="00BE3BD5" w:rsidP="00BE3BD5">
      <w:pPr>
        <w:pStyle w:val="NoSpacing"/>
        <w:jc w:val="center"/>
        <w:rPr>
          <w:rFonts w:ascii="Trebuchet MS" w:hAnsi="Trebuchet MS"/>
          <w:b/>
          <w:lang w:val="es-ES"/>
        </w:rPr>
      </w:pPr>
    </w:p>
    <w:p w:rsidR="00BE3BD5" w:rsidRDefault="00BE3BD5" w:rsidP="00BE3BD5">
      <w:pPr>
        <w:pStyle w:val="NoSpacing"/>
        <w:rPr>
          <w:rFonts w:ascii="Trebuchet MS" w:hAnsi="Trebuchet MS"/>
          <w:b/>
          <w:lang w:val="es-ES"/>
        </w:rPr>
      </w:pPr>
      <w:r w:rsidRPr="00BE3BD5">
        <w:rPr>
          <w:rFonts w:ascii="Trebuchet MS" w:hAnsi="Trebuchet MS"/>
          <w:b/>
          <w:lang w:val="es-ES"/>
        </w:rPr>
        <w:t>El mundo laboral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Pr="00BE3BD5" w:rsidRDefault="00BE3BD5" w:rsidP="00BE3BD5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el ingles</w:t>
            </w:r>
          </w:p>
        </w:tc>
        <w:tc>
          <w:tcPr>
            <w:tcW w:w="3672" w:type="dxa"/>
          </w:tcPr>
          <w:p w:rsidR="00BE3BD5" w:rsidRPr="00BE3BD5" w:rsidRDefault="00BE3BD5" w:rsidP="00BE3BD5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el español</w:t>
            </w: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almacén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aumento de sueldo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compañía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desempleo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empresa (multinacional)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horario de trabajo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impuesto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mercado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presupuesto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puesto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reunión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sindicato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sueldo (mínimo)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acosar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administrar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ascender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contratar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despedir (e:i)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RPr="006142BB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estar a la/en venta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estar bajo presión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exigir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ganarse la vida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jubilarse, </w:t>
            </w: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retirarse (EE.UU.)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renunciar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solicitar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tener conexiones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administrativo/a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(in)capaz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desempleado/a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RPr="006142BB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perezoso/a,</w:t>
            </w:r>
          </w:p>
          <w:p w:rsidR="00BE3BD5" w:rsidRDefault="00C4696E" w:rsidP="00C4696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holgazán/holgazana, vago/a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3BD5" w:rsidTr="00BE3BD5"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696E" w:rsidRDefault="00C4696E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trabajador(a)</w:t>
            </w: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3BD5" w:rsidRDefault="00BE3BD5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BE3BD5" w:rsidRPr="00BE3BD5" w:rsidRDefault="00BE3BD5" w:rsidP="00BE3BD5">
      <w:pPr>
        <w:pStyle w:val="NoSpacing"/>
        <w:rPr>
          <w:rFonts w:ascii="Trebuchet MS" w:hAnsi="Trebuchet MS"/>
          <w:lang w:val="es-ES"/>
        </w:rPr>
      </w:pPr>
    </w:p>
    <w:p w:rsidR="001D5BAA" w:rsidRDefault="001D5BAA" w:rsidP="00BE3BD5">
      <w:pPr>
        <w:pStyle w:val="NoSpacing"/>
        <w:rPr>
          <w:rFonts w:ascii="Trebuchet MS" w:hAnsi="Trebuchet MS"/>
          <w:b/>
          <w:lang w:val="es-ES"/>
        </w:rPr>
      </w:pPr>
    </w:p>
    <w:p w:rsidR="00BE3BD5" w:rsidRDefault="00BE3BD5" w:rsidP="00BE3BD5">
      <w:pPr>
        <w:pStyle w:val="NoSpacing"/>
        <w:rPr>
          <w:rFonts w:ascii="Trebuchet MS" w:hAnsi="Trebuchet MS"/>
          <w:b/>
          <w:lang w:val="es-ES"/>
        </w:rPr>
      </w:pPr>
      <w:r w:rsidRPr="00BE3BD5">
        <w:rPr>
          <w:rFonts w:ascii="Trebuchet MS" w:hAnsi="Trebuchet MS"/>
          <w:b/>
          <w:lang w:val="es-ES"/>
        </w:rPr>
        <w:t>La economía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ahorros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bancarrota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bolsa de valores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cajero automático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crisis económica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cuenta corriente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cuenta de ahorros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deuda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pobreza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riqueza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tarjeta de crédito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tarjeta de débito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ahorrar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aprovechar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cobrar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depositar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gastar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invertir (e:ie)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pedir (e:i) prestado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prestar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 corto/largo plazo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agotado/a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dispuesto/a (a)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estresado/a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exitoso/a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financiero/a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C4696E" w:rsidRPr="00C4696E" w:rsidRDefault="00C4696E" w:rsidP="00BE3BD5">
      <w:pPr>
        <w:pStyle w:val="NoSpacing"/>
        <w:rPr>
          <w:rFonts w:ascii="Trebuchet MS" w:hAnsi="Trebuchet MS"/>
          <w:lang w:val="es-ES"/>
        </w:rPr>
      </w:pPr>
    </w:p>
    <w:p w:rsidR="00BE3BD5" w:rsidRDefault="00BE3BD5" w:rsidP="00BE3BD5">
      <w:pPr>
        <w:pStyle w:val="NoSpacing"/>
        <w:rPr>
          <w:rFonts w:ascii="Trebuchet MS" w:hAnsi="Trebuchet MS"/>
          <w:b/>
          <w:lang w:val="es-ES"/>
        </w:rPr>
      </w:pPr>
      <w:r w:rsidRPr="00BE3BD5">
        <w:rPr>
          <w:rFonts w:ascii="Trebuchet MS" w:hAnsi="Trebuchet MS"/>
          <w:b/>
          <w:lang w:val="es-ES"/>
        </w:rPr>
        <w:t>La gente en el trabajo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asesor(a)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RPr="006142BB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contador(a),</w:t>
            </w:r>
          </w:p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contable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B7A93" w:rsidRDefault="000B7A93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dueño/a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B7A93" w:rsidRDefault="000B7A93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ejecutivo/a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B7A93" w:rsidRDefault="000B7A93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empleado/a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RPr="00876A45" w:rsidTr="001D5BAA">
        <w:tc>
          <w:tcPr>
            <w:tcW w:w="3672" w:type="dxa"/>
          </w:tcPr>
          <w:p w:rsidR="000B7A93" w:rsidRDefault="000B7A93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gerente/</w:t>
            </w:r>
          </w:p>
          <w:p w:rsidR="000B7A93" w:rsidRDefault="00876A45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gerente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RPr="006142BB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B7A93" w:rsidRDefault="000B7A93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hombre/la mujer de negocios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B7A93" w:rsidRDefault="000B7A93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obrero/a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B7A93" w:rsidRDefault="000B7A93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socio/a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D5BAA" w:rsidTr="001D5BAA"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B7A93" w:rsidRDefault="000B7A93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el/la </w:t>
            </w:r>
            <w:r w:rsidR="00876A45">
              <w:rPr>
                <w:rFonts w:ascii="Trebuchet MS" w:hAnsi="Trebuchet MS"/>
                <w:lang w:val="es-ES"/>
              </w:rPr>
              <w:t>vendedor</w:t>
            </w:r>
            <w:r>
              <w:rPr>
                <w:rFonts w:ascii="Trebuchet MS" w:hAnsi="Trebuchet MS"/>
                <w:lang w:val="es-ES"/>
              </w:rPr>
              <w:t>(a)</w:t>
            </w: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D5BAA" w:rsidRDefault="001D5BAA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1D5BAA" w:rsidRPr="001D5BAA" w:rsidRDefault="001D5BAA" w:rsidP="00BE3BD5">
      <w:pPr>
        <w:pStyle w:val="NoSpacing"/>
        <w:rPr>
          <w:rFonts w:ascii="Trebuchet MS" w:hAnsi="Trebuchet MS"/>
          <w:lang w:val="es-ES"/>
        </w:rPr>
      </w:pPr>
    </w:p>
    <w:p w:rsidR="00A451B4" w:rsidRDefault="00A451B4" w:rsidP="00BE3BD5">
      <w:pPr>
        <w:pStyle w:val="NoSpacing"/>
        <w:rPr>
          <w:rFonts w:ascii="Trebuchet MS" w:hAnsi="Trebuchet MS"/>
          <w:b/>
          <w:lang w:val="es-ES"/>
        </w:rPr>
      </w:pPr>
    </w:p>
    <w:p w:rsidR="00BE3BD5" w:rsidRDefault="00BE3BD5" w:rsidP="00BE3BD5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Cortometraje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ataque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beca de investigación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botón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burocracia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cargo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culpa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jefe/a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oficinista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sello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soñador(a)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techo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destacar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expulsar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flotar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intentar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marcharse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partirse de risa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RPr="006142BB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perder (e:ie) el tiempo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portarse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sellar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volar (o:ue)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comprensivo/a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inaudito/a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A451B4" w:rsidRPr="00A451B4" w:rsidRDefault="00A451B4" w:rsidP="00BE3BD5">
      <w:pPr>
        <w:pStyle w:val="NoSpacing"/>
        <w:rPr>
          <w:rFonts w:ascii="Trebuchet MS" w:hAnsi="Trebuchet MS"/>
          <w:lang w:val="es-ES"/>
        </w:rPr>
      </w:pPr>
    </w:p>
    <w:p w:rsidR="008D6E3C" w:rsidRDefault="008D6E3C" w:rsidP="00BE3BD5">
      <w:pPr>
        <w:pStyle w:val="NoSpacing"/>
        <w:rPr>
          <w:rFonts w:ascii="Trebuchet MS" w:hAnsi="Trebuchet MS"/>
          <w:b/>
          <w:lang w:val="es-ES"/>
        </w:rPr>
      </w:pPr>
    </w:p>
    <w:p w:rsidR="00BE3BD5" w:rsidRDefault="00BE3BD5" w:rsidP="00BE3BD5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Cultura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bienes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cantera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compra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descubrimiento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escasez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gasoducto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inversionista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represa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las riquezas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venta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451B4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yacimiento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abastecer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desaprovechar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451B4" w:rsidTr="00A451B4"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quejarse</w:t>
            </w: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451B4" w:rsidRDefault="00A451B4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A451B4" w:rsidRPr="00A451B4" w:rsidRDefault="00A451B4" w:rsidP="00BE3BD5">
      <w:pPr>
        <w:pStyle w:val="NoSpacing"/>
        <w:rPr>
          <w:rFonts w:ascii="Trebuchet MS" w:hAnsi="Trebuchet MS"/>
          <w:lang w:val="es-ES"/>
        </w:rPr>
      </w:pPr>
    </w:p>
    <w:p w:rsidR="002932A2" w:rsidRDefault="002932A2" w:rsidP="00BE3BD5">
      <w:pPr>
        <w:pStyle w:val="NoSpacing"/>
        <w:rPr>
          <w:rFonts w:ascii="Trebuchet MS" w:hAnsi="Trebuchet MS"/>
          <w:b/>
          <w:lang w:val="es-ES"/>
        </w:rPr>
      </w:pPr>
    </w:p>
    <w:p w:rsidR="00BE3BD5" w:rsidRDefault="00BE3BD5" w:rsidP="00BE3BD5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Literatura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Comercio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control de armas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hambre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indiferencia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inflación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juguete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lío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tendero/a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dar para vivir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darse cuenta de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dirigirse a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disparar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matar(se)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sospechar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voltear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D6E3C" w:rsidTr="008D6E3C"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desesperado/a</w:t>
            </w: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D6E3C" w:rsidRDefault="008D6E3C" w:rsidP="00BE3BD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8D6E3C" w:rsidRPr="008D6E3C" w:rsidRDefault="008D6E3C" w:rsidP="00BE3BD5">
      <w:pPr>
        <w:pStyle w:val="NoSpacing"/>
        <w:rPr>
          <w:rFonts w:ascii="Trebuchet MS" w:hAnsi="Trebuchet MS"/>
          <w:lang w:val="es-ES"/>
        </w:rPr>
      </w:pPr>
    </w:p>
    <w:p w:rsidR="00BE3BD5" w:rsidRPr="00BE3BD5" w:rsidRDefault="00BE3BD5" w:rsidP="00BE3BD5">
      <w:pPr>
        <w:pStyle w:val="NoSpacing"/>
        <w:jc w:val="center"/>
        <w:rPr>
          <w:rFonts w:ascii="Trebuchet MS" w:hAnsi="Trebuchet MS"/>
          <w:b/>
          <w:sz w:val="32"/>
          <w:szCs w:val="32"/>
          <w:lang w:val="es-ES"/>
        </w:rPr>
      </w:pPr>
    </w:p>
    <w:sectPr w:rsidR="00BE3BD5" w:rsidRPr="00BE3BD5" w:rsidSect="00BE3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BD5"/>
    <w:rsid w:val="000B7A93"/>
    <w:rsid w:val="001D5BAA"/>
    <w:rsid w:val="00280E62"/>
    <w:rsid w:val="002932A2"/>
    <w:rsid w:val="00553D4D"/>
    <w:rsid w:val="006142BB"/>
    <w:rsid w:val="00792B19"/>
    <w:rsid w:val="00876A45"/>
    <w:rsid w:val="008D6E3C"/>
    <w:rsid w:val="00A451B4"/>
    <w:rsid w:val="00BE3BD5"/>
    <w:rsid w:val="00C4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BD5"/>
    <w:pPr>
      <w:spacing w:after="0" w:line="240" w:lineRule="auto"/>
    </w:pPr>
  </w:style>
  <w:style w:type="table" w:styleId="TableGrid">
    <w:name w:val="Table Grid"/>
    <w:basedOn w:val="TableNormal"/>
    <w:uiPriority w:val="59"/>
    <w:rsid w:val="00BE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win7</cp:lastModifiedBy>
  <cp:revision>7</cp:revision>
  <cp:lastPrinted>2013-10-23T15:10:00Z</cp:lastPrinted>
  <dcterms:created xsi:type="dcterms:W3CDTF">2012-11-20T04:24:00Z</dcterms:created>
  <dcterms:modified xsi:type="dcterms:W3CDTF">2013-10-28T11:39:00Z</dcterms:modified>
</cp:coreProperties>
</file>